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5093" w14:textId="2E39E51D" w:rsidR="00C3723D" w:rsidRPr="00BB7020" w:rsidRDefault="00C3723D" w:rsidP="00C3723D">
      <w:pPr>
        <w:ind w:left="-720"/>
        <w:jc w:val="center"/>
        <w:rPr>
          <w:b/>
          <w:sz w:val="20"/>
          <w:szCs w:val="20"/>
        </w:rPr>
      </w:pPr>
      <w:r w:rsidRPr="00BB7020">
        <w:rPr>
          <w:b/>
          <w:sz w:val="20"/>
          <w:szCs w:val="20"/>
        </w:rPr>
        <w:t xml:space="preserve">Аппарат </w:t>
      </w:r>
      <w:r w:rsidR="00A46C77">
        <w:rPr>
          <w:b/>
          <w:sz w:val="20"/>
          <w:szCs w:val="20"/>
        </w:rPr>
        <w:t>физиотерапевтический</w:t>
      </w:r>
      <w:r w:rsidRPr="00BB7020">
        <w:rPr>
          <w:b/>
          <w:sz w:val="20"/>
          <w:szCs w:val="20"/>
        </w:rPr>
        <w:t xml:space="preserve"> «</w:t>
      </w:r>
      <w:r w:rsidR="00A46C77">
        <w:rPr>
          <w:b/>
          <w:sz w:val="20"/>
          <w:szCs w:val="20"/>
        </w:rPr>
        <w:t>АМПЛИТОН</w:t>
      </w:r>
      <w:r w:rsidRPr="00BB7020">
        <w:rPr>
          <w:b/>
          <w:sz w:val="20"/>
          <w:szCs w:val="20"/>
        </w:rPr>
        <w:t xml:space="preserve">-ПРОФ»  </w:t>
      </w:r>
    </w:p>
    <w:p w14:paraId="15261DD4" w14:textId="77777777" w:rsidR="00C3723D" w:rsidRPr="00BB7020" w:rsidRDefault="00C3723D" w:rsidP="00C3723D">
      <w:pPr>
        <w:ind w:left="142"/>
        <w:jc w:val="center"/>
        <w:rPr>
          <w:b/>
          <w:sz w:val="20"/>
          <w:szCs w:val="20"/>
        </w:rPr>
      </w:pPr>
    </w:p>
    <w:p w14:paraId="7252FC65" w14:textId="22F539FF" w:rsidR="00C3723D" w:rsidRPr="00BB7020" w:rsidRDefault="00C3723D" w:rsidP="00A46C77">
      <w:pPr>
        <w:ind w:left="284"/>
        <w:rPr>
          <w:sz w:val="20"/>
          <w:szCs w:val="20"/>
        </w:rPr>
      </w:pPr>
      <w:r w:rsidRPr="00BB7020">
        <w:rPr>
          <w:sz w:val="20"/>
          <w:szCs w:val="20"/>
        </w:rPr>
        <w:t>Код позиции КТРУ</w:t>
      </w:r>
      <w:r>
        <w:rPr>
          <w:sz w:val="20"/>
          <w:szCs w:val="20"/>
        </w:rPr>
        <w:t>:</w:t>
      </w:r>
      <w:r w:rsidRPr="00BB7020">
        <w:rPr>
          <w:sz w:val="20"/>
          <w:szCs w:val="20"/>
        </w:rPr>
        <w:t xml:space="preserve"> </w:t>
      </w:r>
      <w:hyperlink r:id="rId5" w:tgtFrame="_blank" w:history="1">
        <w:r w:rsidR="00A46C77" w:rsidRPr="00A46C77">
          <w:rPr>
            <w:b/>
            <w:bCs/>
            <w:color w:val="014DA8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26.60.13.190-00000086</w:t>
        </w:r>
      </w:hyperlink>
    </w:p>
    <w:p w14:paraId="74A9993D" w14:textId="77777777" w:rsidR="00C3723D" w:rsidRPr="00BB7020" w:rsidRDefault="00C3723D" w:rsidP="00A46C77">
      <w:pPr>
        <w:ind w:left="284"/>
        <w:rPr>
          <w:sz w:val="20"/>
          <w:szCs w:val="20"/>
        </w:rPr>
      </w:pPr>
      <w:r w:rsidRPr="00BB7020">
        <w:rPr>
          <w:sz w:val="20"/>
          <w:szCs w:val="20"/>
        </w:rPr>
        <w:t>Наименование товара, работы, услуги</w:t>
      </w:r>
    </w:p>
    <w:p w14:paraId="29689E64" w14:textId="3E85ED0A" w:rsidR="00C3723D" w:rsidRPr="00297127" w:rsidRDefault="00A46C77" w:rsidP="00A46C77">
      <w:pPr>
        <w:ind w:left="284"/>
        <w:rPr>
          <w:b/>
          <w:bCs/>
          <w:sz w:val="20"/>
          <w:szCs w:val="20"/>
        </w:rPr>
      </w:pPr>
      <w:r w:rsidRPr="00A46C77">
        <w:rPr>
          <w:b/>
          <w:bCs/>
          <w:sz w:val="20"/>
          <w:szCs w:val="20"/>
        </w:rPr>
        <w:t>Система физиотерапевтическая для электростимуляции, с питанием от сети</w:t>
      </w:r>
    </w:p>
    <w:p w14:paraId="2D912517" w14:textId="77777777" w:rsidR="00C3723D" w:rsidRPr="00BB7020" w:rsidRDefault="00C3723D" w:rsidP="00A46C77">
      <w:pPr>
        <w:ind w:left="284"/>
        <w:rPr>
          <w:sz w:val="20"/>
          <w:szCs w:val="20"/>
        </w:rPr>
      </w:pPr>
      <w:r w:rsidRPr="00BB7020">
        <w:rPr>
          <w:sz w:val="20"/>
          <w:szCs w:val="20"/>
        </w:rPr>
        <w:t xml:space="preserve">Единицы измерения (количество товара) </w:t>
      </w:r>
      <w:r w:rsidRPr="00297127">
        <w:rPr>
          <w:b/>
          <w:bCs/>
          <w:sz w:val="20"/>
          <w:szCs w:val="20"/>
        </w:rPr>
        <w:t>штука</w:t>
      </w:r>
    </w:p>
    <w:p w14:paraId="6CA9114E" w14:textId="08999C7A" w:rsidR="00C3723D" w:rsidRPr="00C3723D" w:rsidRDefault="00C3723D">
      <w:pPr>
        <w:rPr>
          <w:sz w:val="20"/>
          <w:szCs w:val="20"/>
        </w:rPr>
      </w:pPr>
      <w:r w:rsidRPr="00C3723D">
        <w:rPr>
          <w:sz w:val="20"/>
          <w:szCs w:val="20"/>
        </w:rPr>
        <w:t xml:space="preserve"> </w:t>
      </w:r>
    </w:p>
    <w:tbl>
      <w:tblPr>
        <w:tblW w:w="1063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1521"/>
        <w:gridCol w:w="4252"/>
        <w:gridCol w:w="1983"/>
        <w:gridCol w:w="1001"/>
      </w:tblGrid>
      <w:tr w:rsidR="00C3723D" w:rsidRPr="00292BA8" w14:paraId="149D7694" w14:textId="77777777" w:rsidTr="00BA33C9">
        <w:trPr>
          <w:trHeight w:val="441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5B928E" w14:textId="3368CC2A" w:rsidR="00C3723D" w:rsidRPr="00292BA8" w:rsidRDefault="00C3723D" w:rsidP="00C372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b/>
                <w:sz w:val="16"/>
                <w:szCs w:val="16"/>
                <w:lang w:bidi="ru-RU"/>
              </w:rPr>
            </w:pPr>
            <w:r w:rsidRPr="00292BA8">
              <w:rPr>
                <w:rFonts w:eastAsia="Courier New"/>
                <w:b/>
                <w:sz w:val="16"/>
                <w:szCs w:val="16"/>
                <w:lang w:bidi="ru-RU"/>
              </w:rPr>
              <w:t>Наименование товара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122955" w14:textId="6EAC4834" w:rsidR="00C3723D" w:rsidRPr="00292BA8" w:rsidRDefault="00C3723D" w:rsidP="00C372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b/>
                <w:sz w:val="16"/>
                <w:szCs w:val="16"/>
                <w:lang w:bidi="ru-RU"/>
              </w:rPr>
            </w:pPr>
            <w:r>
              <w:rPr>
                <w:rFonts w:eastAsia="Courier New"/>
                <w:b/>
                <w:sz w:val="16"/>
                <w:szCs w:val="16"/>
                <w:lang w:bidi="ru-RU"/>
              </w:rPr>
              <w:t>Товарный знак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849E4" w14:textId="77777777" w:rsidR="00C3723D" w:rsidRPr="00292BA8" w:rsidRDefault="00C3723D" w:rsidP="00C372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b/>
                <w:sz w:val="16"/>
                <w:szCs w:val="16"/>
                <w:lang w:bidi="ru-RU"/>
              </w:rPr>
            </w:pPr>
            <w:r w:rsidRPr="00292BA8">
              <w:rPr>
                <w:rFonts w:eastAsia="Courier New"/>
                <w:b/>
                <w:sz w:val="16"/>
                <w:szCs w:val="16"/>
                <w:lang w:bidi="ru-RU"/>
              </w:rPr>
              <w:t>Наименование характеристики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78985" w14:textId="77777777" w:rsidR="00C3723D" w:rsidRPr="00292BA8" w:rsidRDefault="00C3723D" w:rsidP="00C372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b/>
                <w:sz w:val="16"/>
                <w:szCs w:val="16"/>
                <w:lang w:bidi="ru-RU"/>
              </w:rPr>
            </w:pPr>
            <w:r w:rsidRPr="00292BA8">
              <w:rPr>
                <w:rFonts w:eastAsia="Courier New"/>
                <w:b/>
                <w:sz w:val="16"/>
                <w:szCs w:val="16"/>
                <w:lang w:bidi="ru-RU"/>
              </w:rPr>
              <w:t>Значение характеристики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3770D" w14:textId="51F2D7B3" w:rsidR="00C3723D" w:rsidRPr="00292BA8" w:rsidRDefault="00C3723D" w:rsidP="00C372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b/>
                <w:sz w:val="16"/>
                <w:szCs w:val="16"/>
                <w:lang w:bidi="ru-RU"/>
              </w:rPr>
            </w:pPr>
            <w:r w:rsidRPr="00292BA8">
              <w:rPr>
                <w:rFonts w:eastAsia="Courier New"/>
                <w:b/>
                <w:sz w:val="16"/>
                <w:szCs w:val="16"/>
                <w:lang w:bidi="ru-RU"/>
              </w:rPr>
              <w:t>Единица измерения</w:t>
            </w:r>
          </w:p>
        </w:tc>
      </w:tr>
      <w:tr w:rsidR="00C3723D" w:rsidRPr="00292BA8" w14:paraId="6355F4BE" w14:textId="77777777" w:rsidTr="00BA33C9"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AC981" w14:textId="5501DBA6" w:rsidR="00C3723D" w:rsidRPr="00203D49" w:rsidRDefault="00C3723D" w:rsidP="00203D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Аппарат физиотерапевтический «АМПЛИТОН</w:t>
            </w:r>
            <w:r w:rsidR="00A46C77">
              <w:rPr>
                <w:sz w:val="16"/>
                <w:szCs w:val="16"/>
              </w:rPr>
              <w:t>-ПРОФ</w:t>
            </w:r>
            <w:r>
              <w:rPr>
                <w:sz w:val="16"/>
                <w:szCs w:val="16"/>
              </w:rPr>
              <w:t>», ООО НПФ «НЕВОТОН», Россия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14D7B" w14:textId="53A8D05F" w:rsidR="00C3723D" w:rsidRPr="00203D49" w:rsidRDefault="00C3723D" w:rsidP="00203D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АМПЛИТОН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625A6" w14:textId="0F52D1FE" w:rsidR="00C3723D" w:rsidRPr="006D689C" w:rsidRDefault="00C3723D" w:rsidP="00203D49">
            <w:pPr>
              <w:rPr>
                <w:sz w:val="16"/>
                <w:szCs w:val="16"/>
              </w:rPr>
            </w:pPr>
            <w:r w:rsidRPr="00203D49">
              <w:rPr>
                <w:sz w:val="16"/>
                <w:szCs w:val="16"/>
              </w:rPr>
              <w:t xml:space="preserve">Комплект работающих от сети (сети переменного тока) изделий, используемых для применения различных режимов </w:t>
            </w:r>
            <w:proofErr w:type="spellStart"/>
            <w:r w:rsidRPr="00203D49">
              <w:rPr>
                <w:sz w:val="16"/>
                <w:szCs w:val="16"/>
              </w:rPr>
              <w:t>чрескожной</w:t>
            </w:r>
            <w:proofErr w:type="spellEnd"/>
            <w:r w:rsidRPr="00203D49">
              <w:rPr>
                <w:sz w:val="16"/>
                <w:szCs w:val="16"/>
              </w:rPr>
              <w:t xml:space="preserve"> электростимуляции для лечения/профилактики симптомов нервно-мышечных заболеваний в качестве компонента физиотерапии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F3376" w14:textId="77777777" w:rsidR="00C3723D" w:rsidRPr="006D689C" w:rsidRDefault="00C3723D" w:rsidP="00744D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60DC2" w14:textId="7CE6C98F" w:rsidR="00C3723D" w:rsidRPr="006D689C" w:rsidRDefault="00C3723D" w:rsidP="006E13E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3723D" w:rsidRPr="00292BA8" w14:paraId="0E9CE074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B09E4" w14:textId="77777777" w:rsidR="00C3723D" w:rsidRPr="00292BA8" w:rsidRDefault="00C3723D" w:rsidP="007B69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76D1C" w14:textId="77777777" w:rsidR="00C3723D" w:rsidRPr="00292BA8" w:rsidRDefault="00C3723D" w:rsidP="007B69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999F" w14:textId="774EC401" w:rsidR="00C3723D" w:rsidRPr="006D689C" w:rsidRDefault="00C3723D" w:rsidP="007B6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7B692E">
              <w:rPr>
                <w:sz w:val="16"/>
                <w:szCs w:val="16"/>
              </w:rPr>
              <w:t xml:space="preserve">редназначен для лечения и профилактики заболеваний различных органов и систем организма, медицинской реабилитации, проведения процедур путем воздействия синусоидальными модулированными токами (низкочастотными синусоидальными токами </w:t>
            </w:r>
            <w:proofErr w:type="spellStart"/>
            <w:r w:rsidRPr="007B692E">
              <w:rPr>
                <w:sz w:val="16"/>
                <w:szCs w:val="16"/>
              </w:rPr>
              <w:t>промодулированными</w:t>
            </w:r>
            <w:proofErr w:type="spellEnd"/>
            <w:r w:rsidRPr="007B692E">
              <w:rPr>
                <w:sz w:val="16"/>
                <w:szCs w:val="16"/>
              </w:rPr>
              <w:t xml:space="preserve"> одновременно по амплитуде и частоте)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F496B" w14:textId="77777777" w:rsidR="00C3723D" w:rsidRPr="006D689C" w:rsidRDefault="00C3723D" w:rsidP="00744D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E073FF" w14:textId="3CCF7F97" w:rsidR="00C3723D" w:rsidRPr="006D689C" w:rsidRDefault="00C3723D" w:rsidP="007B69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3723D" w:rsidRPr="00292BA8" w14:paraId="42D29346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B879A" w14:textId="77777777" w:rsidR="00C3723D" w:rsidRPr="00292BA8" w:rsidRDefault="00C3723D" w:rsidP="007B69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DE108" w14:textId="77777777" w:rsidR="00C3723D" w:rsidRPr="00292BA8" w:rsidRDefault="00C3723D" w:rsidP="007B69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D1B0" w14:textId="77777777" w:rsidR="00C3723D" w:rsidRPr="007B692E" w:rsidRDefault="00C3723D" w:rsidP="007B692E">
            <w:pPr>
              <w:rPr>
                <w:sz w:val="16"/>
                <w:szCs w:val="16"/>
              </w:rPr>
            </w:pPr>
            <w:r w:rsidRPr="007B692E">
              <w:rPr>
                <w:sz w:val="16"/>
                <w:szCs w:val="16"/>
              </w:rPr>
              <w:t>Напряжение питания аппарата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285A" w14:textId="75E1BA45" w:rsidR="00C3723D" w:rsidRPr="007B692E" w:rsidRDefault="00C3723D" w:rsidP="00744D3C">
            <w:pPr>
              <w:jc w:val="center"/>
              <w:rPr>
                <w:sz w:val="16"/>
                <w:szCs w:val="16"/>
              </w:rPr>
            </w:pPr>
            <w:r w:rsidRPr="007B692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7B692E">
              <w:rPr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BCF3F" w14:textId="77777777" w:rsidR="00C3723D" w:rsidRPr="00297127" w:rsidRDefault="00C3723D" w:rsidP="007B69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7127">
              <w:rPr>
                <w:sz w:val="16"/>
                <w:szCs w:val="16"/>
              </w:rPr>
              <w:t>В</w:t>
            </w:r>
          </w:p>
        </w:tc>
      </w:tr>
      <w:tr w:rsidR="00C3723D" w:rsidRPr="00292BA8" w14:paraId="3F5FF485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8BD39" w14:textId="77777777" w:rsidR="00C3723D" w:rsidRPr="00292BA8" w:rsidRDefault="00C3723D" w:rsidP="007B69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FF08E" w14:textId="77777777" w:rsidR="00C3723D" w:rsidRPr="00292BA8" w:rsidRDefault="00C3723D" w:rsidP="007B69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1795" w14:textId="77777777" w:rsidR="00C3723D" w:rsidRPr="007B692E" w:rsidRDefault="00C3723D" w:rsidP="007B6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Номинальная частота тока</w:t>
            </w:r>
            <w:r w:rsidRPr="007B692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781C" w14:textId="77777777" w:rsidR="00C3723D" w:rsidRPr="007B692E" w:rsidRDefault="00C3723D" w:rsidP="00744D3C">
            <w:pPr>
              <w:jc w:val="center"/>
              <w:rPr>
                <w:sz w:val="16"/>
                <w:szCs w:val="16"/>
              </w:rPr>
            </w:pPr>
            <w:r w:rsidRPr="007B692E">
              <w:rPr>
                <w:sz w:val="16"/>
                <w:szCs w:val="16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9A0DD" w14:textId="77777777" w:rsidR="00C3723D" w:rsidRPr="006D689C" w:rsidRDefault="00C3723D" w:rsidP="007B69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692E">
              <w:rPr>
                <w:sz w:val="16"/>
                <w:szCs w:val="16"/>
              </w:rPr>
              <w:t>Гц</w:t>
            </w:r>
          </w:p>
        </w:tc>
      </w:tr>
      <w:tr w:rsidR="00C3723D" w:rsidRPr="00292BA8" w14:paraId="128A8115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46F9A" w14:textId="77777777" w:rsidR="00C3723D" w:rsidRPr="00292BA8" w:rsidRDefault="00C3723D" w:rsidP="007B69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A4640" w14:textId="77777777" w:rsidR="00C3723D" w:rsidRPr="00292BA8" w:rsidRDefault="00C3723D" w:rsidP="007B69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0741" w14:textId="77777777" w:rsidR="00C3723D" w:rsidRPr="007B692E" w:rsidRDefault="00C3723D" w:rsidP="001B75BB">
            <w:pPr>
              <w:rPr>
                <w:sz w:val="16"/>
                <w:szCs w:val="16"/>
              </w:rPr>
            </w:pPr>
            <w:r w:rsidRPr="007B692E">
              <w:rPr>
                <w:sz w:val="16"/>
                <w:szCs w:val="16"/>
              </w:rPr>
              <w:t>Потребляемая аппаратом мощность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01C9" w14:textId="245DBBD3" w:rsidR="00C3723D" w:rsidRPr="007B692E" w:rsidRDefault="00C3723D" w:rsidP="00744D3C">
            <w:pPr>
              <w:jc w:val="center"/>
              <w:rPr>
                <w:sz w:val="16"/>
                <w:szCs w:val="16"/>
              </w:rPr>
            </w:pPr>
            <w:r w:rsidRPr="007B692E">
              <w:rPr>
                <w:sz w:val="16"/>
                <w:szCs w:val="16"/>
              </w:rPr>
              <w:t>20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E4632" w14:textId="77777777" w:rsidR="00C3723D" w:rsidRPr="006D689C" w:rsidRDefault="00C3723D" w:rsidP="007B69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692E">
              <w:rPr>
                <w:sz w:val="16"/>
                <w:szCs w:val="16"/>
              </w:rPr>
              <w:t>Вт</w:t>
            </w:r>
          </w:p>
        </w:tc>
      </w:tr>
      <w:tr w:rsidR="00C3723D" w:rsidRPr="00292BA8" w14:paraId="7D05174F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6B26E" w14:textId="77777777" w:rsidR="00C3723D" w:rsidRPr="00292BA8" w:rsidRDefault="00C3723D" w:rsidP="001B75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821D1" w14:textId="77777777" w:rsidR="00C3723D" w:rsidRPr="00292BA8" w:rsidRDefault="00C3723D" w:rsidP="001B75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326F" w14:textId="77777777" w:rsidR="00C3723D" w:rsidRPr="007B692E" w:rsidRDefault="00C3723D" w:rsidP="001B75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токоподводов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8831" w14:textId="77777777" w:rsidR="00C3723D" w:rsidRPr="007B692E" w:rsidRDefault="00C3723D" w:rsidP="00744D3C">
            <w:pPr>
              <w:jc w:val="center"/>
              <w:rPr>
                <w:sz w:val="16"/>
                <w:szCs w:val="16"/>
              </w:rPr>
            </w:pPr>
            <w:r w:rsidRPr="007B692E">
              <w:rPr>
                <w:sz w:val="16"/>
                <w:szCs w:val="16"/>
              </w:rPr>
              <w:t>разъемные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AA9EAA" w14:textId="6FB3DF60" w:rsidR="00C3723D" w:rsidRPr="001077E1" w:rsidRDefault="00C3723D" w:rsidP="001B75BB">
            <w:pPr>
              <w:autoSpaceDE w:val="0"/>
              <w:autoSpaceDN w:val="0"/>
              <w:adjustRightInd w:val="0"/>
              <w:jc w:val="center"/>
              <w:rPr>
                <w:strike/>
                <w:sz w:val="16"/>
                <w:szCs w:val="16"/>
              </w:rPr>
            </w:pPr>
          </w:p>
        </w:tc>
      </w:tr>
      <w:tr w:rsidR="00C3723D" w:rsidRPr="00292BA8" w14:paraId="4C88CAFB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C2490" w14:textId="77777777" w:rsidR="00C3723D" w:rsidRPr="00292BA8" w:rsidRDefault="00C3723D" w:rsidP="006B49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93B0" w14:textId="77777777" w:rsidR="00C3723D" w:rsidRPr="00292BA8" w:rsidRDefault="00C3723D" w:rsidP="006B49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8593" w14:textId="590190ED" w:rsidR="00C3723D" w:rsidRPr="007B692E" w:rsidRDefault="00C3723D" w:rsidP="006B490B">
            <w:pPr>
              <w:rPr>
                <w:sz w:val="16"/>
                <w:szCs w:val="16"/>
              </w:rPr>
            </w:pPr>
            <w:r w:rsidRPr="007B692E">
              <w:rPr>
                <w:sz w:val="16"/>
                <w:szCs w:val="16"/>
              </w:rPr>
              <w:t>Длина токоподвода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52E9" w14:textId="3AFB5DE7" w:rsidR="00C3723D" w:rsidRPr="007B692E" w:rsidRDefault="00C3723D" w:rsidP="00744D3C">
            <w:pPr>
              <w:jc w:val="center"/>
              <w:rPr>
                <w:sz w:val="16"/>
                <w:szCs w:val="16"/>
              </w:rPr>
            </w:pPr>
            <w:r w:rsidRPr="007B692E">
              <w:rPr>
                <w:sz w:val="16"/>
                <w:szCs w:val="16"/>
              </w:rPr>
              <w:t>1500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38DE3" w14:textId="77777777" w:rsidR="00C3723D" w:rsidRPr="006D689C" w:rsidRDefault="00C3723D" w:rsidP="006B490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</w:tr>
      <w:tr w:rsidR="00C3723D" w:rsidRPr="00292BA8" w14:paraId="4D8F0512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FD68D" w14:textId="77777777" w:rsidR="00C3723D" w:rsidRPr="00292BA8" w:rsidRDefault="00C3723D" w:rsidP="006B49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6B11F" w14:textId="77777777" w:rsidR="00C3723D" w:rsidRPr="00292BA8" w:rsidRDefault="00C3723D" w:rsidP="006B49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BA32" w14:textId="77777777" w:rsidR="00C3723D" w:rsidRPr="007B692E" w:rsidRDefault="00C3723D" w:rsidP="0030605C">
            <w:pPr>
              <w:rPr>
                <w:sz w:val="16"/>
                <w:szCs w:val="16"/>
              </w:rPr>
            </w:pPr>
            <w:r w:rsidRPr="007B692E">
              <w:rPr>
                <w:sz w:val="16"/>
                <w:szCs w:val="16"/>
              </w:rPr>
              <w:t>Длина сетевого шнура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D208" w14:textId="584E2EFF" w:rsidR="00C3723D" w:rsidRPr="007B692E" w:rsidRDefault="00C3723D" w:rsidP="00744D3C">
            <w:pPr>
              <w:jc w:val="center"/>
              <w:rPr>
                <w:sz w:val="16"/>
                <w:szCs w:val="16"/>
              </w:rPr>
            </w:pPr>
            <w:r w:rsidRPr="007B692E">
              <w:rPr>
                <w:sz w:val="16"/>
                <w:szCs w:val="16"/>
              </w:rPr>
              <w:t>1600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6A236B" w14:textId="77777777" w:rsidR="00C3723D" w:rsidRPr="006D689C" w:rsidRDefault="00C3723D" w:rsidP="006B490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</w:tr>
      <w:tr w:rsidR="00C3723D" w:rsidRPr="00292BA8" w14:paraId="69F7A4FD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26FAA" w14:textId="77777777" w:rsidR="00C3723D" w:rsidRPr="00292BA8" w:rsidRDefault="00C3723D" w:rsidP="001B75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2845A" w14:textId="77777777" w:rsidR="00C3723D" w:rsidRPr="00292BA8" w:rsidRDefault="00C3723D" w:rsidP="001B75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685C" w14:textId="77777777" w:rsidR="00C3723D" w:rsidRPr="007B692E" w:rsidRDefault="00C3723D" w:rsidP="0030605C">
            <w:pPr>
              <w:rPr>
                <w:sz w:val="16"/>
                <w:szCs w:val="16"/>
              </w:rPr>
            </w:pPr>
            <w:r w:rsidRPr="007B692E">
              <w:rPr>
                <w:sz w:val="16"/>
                <w:szCs w:val="16"/>
              </w:rPr>
              <w:t>Масса аппарата (без токоподводов и электродов)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5EF9" w14:textId="4A6DE2CC" w:rsidR="00C3723D" w:rsidRPr="007B692E" w:rsidRDefault="00C3723D" w:rsidP="00744D3C">
            <w:pPr>
              <w:jc w:val="center"/>
              <w:rPr>
                <w:sz w:val="16"/>
                <w:szCs w:val="16"/>
              </w:rPr>
            </w:pPr>
            <w:r w:rsidRPr="007B692E">
              <w:rPr>
                <w:sz w:val="16"/>
                <w:szCs w:val="16"/>
              </w:rPr>
              <w:t>1200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45038" w14:textId="6E628CE8" w:rsidR="00C3723D" w:rsidRPr="0006008C" w:rsidRDefault="00C3723D" w:rsidP="001B75B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BE3A2A">
              <w:rPr>
                <w:sz w:val="16"/>
                <w:szCs w:val="16"/>
              </w:rPr>
              <w:t>г</w:t>
            </w:r>
          </w:p>
        </w:tc>
      </w:tr>
      <w:tr w:rsidR="00C3723D" w:rsidRPr="00292BA8" w14:paraId="246F1CB3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6989D" w14:textId="77777777" w:rsidR="00C3723D" w:rsidRPr="00292BA8" w:rsidRDefault="00C3723D" w:rsidP="008F23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9847E" w14:textId="77777777" w:rsidR="00C3723D" w:rsidRPr="00292BA8" w:rsidRDefault="00C3723D" w:rsidP="008F23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BE39" w14:textId="24E2BDCB" w:rsidR="00C3723D" w:rsidRPr="00BE3A2A" w:rsidRDefault="00C3723D" w:rsidP="008F23A5">
            <w:pPr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Количество выходных каналов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727D" w14:textId="74A2971B" w:rsidR="00C3723D" w:rsidRPr="00BE3A2A" w:rsidRDefault="00C3723D" w:rsidP="008F23A5">
            <w:pPr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8700D3" w14:textId="3719A0A0" w:rsidR="00C3723D" w:rsidRPr="00BE3A2A" w:rsidRDefault="00C3723D" w:rsidP="008F23A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шт.</w:t>
            </w:r>
          </w:p>
        </w:tc>
      </w:tr>
      <w:tr w:rsidR="00BA33C9" w:rsidRPr="00292BA8" w14:paraId="10E0FC4F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5AB24" w14:textId="77777777" w:rsidR="00BA33C9" w:rsidRPr="00292BA8" w:rsidRDefault="00BA33C9" w:rsidP="00BA33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37BF8" w14:textId="77777777" w:rsidR="00BA33C9" w:rsidRPr="00292BA8" w:rsidRDefault="00BA33C9" w:rsidP="00BA33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7E2F" w14:textId="5174A59E" w:rsidR="00BA33C9" w:rsidRPr="00BE3A2A" w:rsidRDefault="00BA33C9" w:rsidP="00BA33C9">
            <w:pPr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Количество режимов генерации сигнала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A78C" w14:textId="1C8BCF56" w:rsidR="00BA33C9" w:rsidRPr="00BE3A2A" w:rsidRDefault="00BA33C9" w:rsidP="00BA33C9">
            <w:pPr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5855F7" w14:textId="535345D1" w:rsidR="00BA33C9" w:rsidRPr="00BE3A2A" w:rsidRDefault="00BA33C9" w:rsidP="00BA33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3E14">
              <w:rPr>
                <w:sz w:val="16"/>
                <w:szCs w:val="16"/>
              </w:rPr>
              <w:t>шт.</w:t>
            </w:r>
          </w:p>
        </w:tc>
      </w:tr>
      <w:tr w:rsidR="00BA33C9" w:rsidRPr="00292BA8" w14:paraId="09AD9FA6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D9A20" w14:textId="77777777" w:rsidR="00BA33C9" w:rsidRPr="00292BA8" w:rsidRDefault="00BA33C9" w:rsidP="00BA33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EBE20" w14:textId="77777777" w:rsidR="00BA33C9" w:rsidRPr="00292BA8" w:rsidRDefault="00BA33C9" w:rsidP="00BA33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BF3E" w14:textId="2A557C9C" w:rsidR="00BA33C9" w:rsidRPr="00BE3A2A" w:rsidRDefault="00BA33C9" w:rsidP="00BA33C9">
            <w:pPr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Количество независимых каналов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A3C2" w14:textId="3A9DD8B4" w:rsidR="00BA33C9" w:rsidRPr="00BE3A2A" w:rsidRDefault="00BA33C9" w:rsidP="00BA33C9">
            <w:pPr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983B71" w14:textId="3CAA4B14" w:rsidR="00BA33C9" w:rsidRPr="00BE3A2A" w:rsidRDefault="00BA33C9" w:rsidP="00BA33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3E14">
              <w:rPr>
                <w:sz w:val="16"/>
                <w:szCs w:val="16"/>
              </w:rPr>
              <w:t>шт.</w:t>
            </w:r>
          </w:p>
        </w:tc>
      </w:tr>
      <w:tr w:rsidR="00C3723D" w:rsidRPr="00292BA8" w14:paraId="61F41B4E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251CA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88256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C973" w14:textId="3A306371" w:rsidR="00C3723D" w:rsidRPr="00BE3A2A" w:rsidRDefault="00C3723D" w:rsidP="007759F8">
            <w:pPr>
              <w:rPr>
                <w:i/>
                <w:iCs/>
                <w:sz w:val="16"/>
                <w:szCs w:val="16"/>
              </w:rPr>
            </w:pPr>
            <w:r w:rsidRPr="00BE3A2A">
              <w:rPr>
                <w:i/>
                <w:iCs/>
                <w:sz w:val="16"/>
                <w:szCs w:val="16"/>
              </w:rPr>
              <w:t>Параметры генерируемых сигналов: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2110" w14:textId="77777777" w:rsidR="00C3723D" w:rsidRPr="00BE3A2A" w:rsidRDefault="00C3723D" w:rsidP="007759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2625F4" w14:textId="77777777" w:rsidR="00C3723D" w:rsidRPr="00BE3A2A" w:rsidRDefault="00C3723D" w:rsidP="007759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3723D" w:rsidRPr="00292BA8" w14:paraId="2BEE0531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16469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5FC90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1A25" w14:textId="77777777" w:rsidR="00C3723D" w:rsidRPr="00BE3A2A" w:rsidRDefault="00C3723D" w:rsidP="007759F8">
            <w:pPr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Максимальный размах колебаний напряжения при полном электрическом сопротивлении нагрузки 500 Ом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E4C5" w14:textId="77777777" w:rsidR="00C3723D" w:rsidRPr="00BE3A2A" w:rsidRDefault="00C3723D" w:rsidP="007759F8">
            <w:pPr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от 70 до 100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F1F9F" w14:textId="77777777" w:rsidR="00C3723D" w:rsidRPr="00BE3A2A" w:rsidRDefault="00C3723D" w:rsidP="007759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В</w:t>
            </w:r>
          </w:p>
        </w:tc>
      </w:tr>
      <w:tr w:rsidR="00C3723D" w:rsidRPr="00292BA8" w14:paraId="59F561FE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9ECFC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564A0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293D" w14:textId="77777777" w:rsidR="00C3723D" w:rsidRPr="00BE3A2A" w:rsidRDefault="00C3723D" w:rsidP="007759F8">
            <w:pPr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 xml:space="preserve">Максимальный размах колебаний напряжения при полном </w:t>
            </w:r>
            <w:proofErr w:type="gramStart"/>
            <w:r w:rsidRPr="00BE3A2A">
              <w:rPr>
                <w:sz w:val="16"/>
                <w:szCs w:val="16"/>
              </w:rPr>
              <w:t>электрическом  сопротивлении</w:t>
            </w:r>
            <w:proofErr w:type="gramEnd"/>
            <w:r w:rsidRPr="00BE3A2A">
              <w:rPr>
                <w:sz w:val="16"/>
                <w:szCs w:val="16"/>
              </w:rPr>
              <w:t xml:space="preserve"> нагрузки 1000 Ом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DE34" w14:textId="77777777" w:rsidR="00C3723D" w:rsidRPr="00BE3A2A" w:rsidRDefault="00C3723D" w:rsidP="007759F8">
            <w:pPr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от 100 до 140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D50F3" w14:textId="77777777" w:rsidR="00C3723D" w:rsidRPr="00BE3A2A" w:rsidRDefault="00C3723D" w:rsidP="007759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В</w:t>
            </w:r>
          </w:p>
        </w:tc>
      </w:tr>
      <w:tr w:rsidR="00C3723D" w:rsidRPr="00292BA8" w14:paraId="39280C0B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8150E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C8AB5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2CAC" w14:textId="4F0D4DB1" w:rsidR="00C3723D" w:rsidRPr="00BE3A2A" w:rsidRDefault="00C3723D" w:rsidP="007759F8">
            <w:pPr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Число уровней выходного сигнала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CA67" w14:textId="548F4FA6" w:rsidR="00C3723D" w:rsidRPr="00BE3A2A" w:rsidRDefault="00C3723D" w:rsidP="007759F8">
            <w:pPr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F9BE70" w14:textId="77777777" w:rsidR="00C3723D" w:rsidRPr="00BE3A2A" w:rsidRDefault="00C3723D" w:rsidP="007759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3723D" w:rsidRPr="00292BA8" w14:paraId="49FBA38B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D295C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89154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145D" w14:textId="0C1461FE" w:rsidR="00C3723D" w:rsidRPr="007B692E" w:rsidRDefault="00C3723D" w:rsidP="00775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Диапазон частоты колебаний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0D40" w14:textId="73A0467E" w:rsidR="00C3723D" w:rsidRPr="007B692E" w:rsidRDefault="00C3723D" w:rsidP="007759F8">
            <w:pPr>
              <w:jc w:val="center"/>
              <w:rPr>
                <w:sz w:val="16"/>
                <w:szCs w:val="16"/>
              </w:rPr>
            </w:pPr>
            <w:r w:rsidRPr="007B692E">
              <w:rPr>
                <w:sz w:val="16"/>
                <w:szCs w:val="16"/>
              </w:rPr>
              <w:t>от 4 до 32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72572" w14:textId="77777777" w:rsidR="00C3723D" w:rsidRDefault="00C3723D" w:rsidP="007759F8">
            <w:pPr>
              <w:jc w:val="center"/>
            </w:pPr>
            <w:r w:rsidRPr="007B692E">
              <w:rPr>
                <w:sz w:val="16"/>
                <w:szCs w:val="16"/>
              </w:rPr>
              <w:t>кГц</w:t>
            </w:r>
          </w:p>
        </w:tc>
      </w:tr>
      <w:tr w:rsidR="00C3723D" w:rsidRPr="00292BA8" w14:paraId="57A04DFA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CB251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1AF5B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1F69" w14:textId="1A17E683" w:rsidR="00C3723D" w:rsidRDefault="00C3723D" w:rsidP="00775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Шаг установки частоты колебаний: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C175" w14:textId="77777777" w:rsidR="00C3723D" w:rsidRPr="007B692E" w:rsidRDefault="00C3723D" w:rsidP="007759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0075D5" w14:textId="77777777" w:rsidR="00C3723D" w:rsidRPr="007B692E" w:rsidRDefault="00C3723D" w:rsidP="007759F8">
            <w:pPr>
              <w:jc w:val="center"/>
              <w:rPr>
                <w:sz w:val="16"/>
                <w:szCs w:val="16"/>
              </w:rPr>
            </w:pPr>
          </w:p>
        </w:tc>
      </w:tr>
      <w:tr w:rsidR="00C3723D" w:rsidRPr="00292BA8" w14:paraId="7B84193F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4CB2C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3297B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2D00" w14:textId="21F2F606" w:rsidR="00C3723D" w:rsidRDefault="00C3723D" w:rsidP="00775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диапазоне от 4 до 20 кГц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2043" w14:textId="18EF807A" w:rsidR="00C3723D" w:rsidRPr="007B692E" w:rsidRDefault="00C3723D" w:rsidP="007759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453DB" w14:textId="09720890" w:rsidR="00C3723D" w:rsidRPr="007B692E" w:rsidRDefault="00C3723D" w:rsidP="007759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кГц</w:t>
            </w:r>
          </w:p>
        </w:tc>
      </w:tr>
      <w:tr w:rsidR="00C3723D" w:rsidRPr="00292BA8" w14:paraId="777025D4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A04DA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8EBB3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F6F6" w14:textId="01B59710" w:rsidR="00C3723D" w:rsidRDefault="00C3723D" w:rsidP="00775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диапазоне от 20 до 28 кГц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1968" w14:textId="648719A2" w:rsidR="00C3723D" w:rsidRDefault="00C3723D" w:rsidP="007759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45CAF" w14:textId="4BE74E83" w:rsidR="00C3723D" w:rsidRDefault="00C3723D" w:rsidP="007759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кГц</w:t>
            </w:r>
          </w:p>
        </w:tc>
      </w:tr>
      <w:tr w:rsidR="00C3723D" w:rsidRPr="00292BA8" w14:paraId="5AB9FB8A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178A3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DB624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745F" w14:textId="6ECA3167" w:rsidR="00C3723D" w:rsidRDefault="00C3723D" w:rsidP="00775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диапазоне от 28 до 32 кГц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2C90" w14:textId="2DEF5A42" w:rsidR="00C3723D" w:rsidRDefault="00C3723D" w:rsidP="007759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BC7829" w14:textId="1F5DF515" w:rsidR="00C3723D" w:rsidRDefault="00C3723D" w:rsidP="007759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кГц</w:t>
            </w:r>
          </w:p>
        </w:tc>
      </w:tr>
      <w:tr w:rsidR="00C3723D" w:rsidRPr="00292BA8" w14:paraId="32F39F79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B9946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3E00E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59D2" w14:textId="77777777" w:rsidR="00C3723D" w:rsidRPr="00F76341" w:rsidRDefault="00C3723D" w:rsidP="007759F8">
            <w:pPr>
              <w:rPr>
                <w:sz w:val="16"/>
                <w:szCs w:val="16"/>
              </w:rPr>
            </w:pPr>
            <w:r w:rsidRPr="00F76341">
              <w:rPr>
                <w:sz w:val="16"/>
                <w:szCs w:val="16"/>
              </w:rPr>
              <w:t>Диапазон частот амплитудной модуляции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93DF" w14:textId="77777777" w:rsidR="00C3723D" w:rsidRPr="00F76341" w:rsidRDefault="00C3723D" w:rsidP="007759F8">
            <w:pPr>
              <w:ind w:left="-103" w:firstLine="103"/>
              <w:jc w:val="center"/>
              <w:rPr>
                <w:sz w:val="16"/>
                <w:szCs w:val="16"/>
              </w:rPr>
            </w:pPr>
            <w:r w:rsidRPr="00F76341">
              <w:rPr>
                <w:sz w:val="16"/>
                <w:szCs w:val="16"/>
              </w:rPr>
              <w:t>от 0,1 до 200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EAFE5" w14:textId="77777777" w:rsidR="00C3723D" w:rsidRPr="00F76341" w:rsidRDefault="00C3723D" w:rsidP="007759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6341">
              <w:rPr>
                <w:sz w:val="16"/>
                <w:szCs w:val="16"/>
              </w:rPr>
              <w:t>Гц</w:t>
            </w:r>
          </w:p>
        </w:tc>
      </w:tr>
      <w:tr w:rsidR="00C3723D" w:rsidRPr="00292BA8" w14:paraId="2162D90D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9ACAA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1C915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8485" w14:textId="230D6EBD" w:rsidR="00C3723D" w:rsidRPr="00BE3A2A" w:rsidRDefault="00C3723D" w:rsidP="007759F8">
            <w:pPr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Шаг установки частоты модуляции: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901A" w14:textId="66F17BFF" w:rsidR="00C3723D" w:rsidRPr="00BE3A2A" w:rsidRDefault="00C3723D" w:rsidP="007759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F1E83F" w14:textId="73DF7C36" w:rsidR="00C3723D" w:rsidRPr="00BE3A2A" w:rsidRDefault="00C3723D" w:rsidP="007759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3723D" w:rsidRPr="00292BA8" w14:paraId="6CDB6A8D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AF46D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FBEE8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A4CB" w14:textId="57303102" w:rsidR="00C3723D" w:rsidRPr="00BE3A2A" w:rsidRDefault="00C3723D" w:rsidP="007759F8">
            <w:pPr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- в диапазоне 0,1…1,0 Гц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E9C6" w14:textId="25913378" w:rsidR="00C3723D" w:rsidRPr="00BE3A2A" w:rsidRDefault="00C3723D" w:rsidP="007759F8">
            <w:pPr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0,1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2E053A" w14:textId="04E46B4E" w:rsidR="00C3723D" w:rsidRPr="00BE3A2A" w:rsidRDefault="00C3723D" w:rsidP="007759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Гц</w:t>
            </w:r>
          </w:p>
        </w:tc>
      </w:tr>
      <w:tr w:rsidR="00C3723D" w:rsidRPr="00292BA8" w14:paraId="1E293051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97AB7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56943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24AE" w14:textId="7CD57938" w:rsidR="00C3723D" w:rsidRPr="00BE3A2A" w:rsidRDefault="00C3723D" w:rsidP="007759F8">
            <w:pPr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- в диапазоне 1,0…10 Гц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EBED" w14:textId="08D05CD5" w:rsidR="00C3723D" w:rsidRPr="00BE3A2A" w:rsidRDefault="00C3723D" w:rsidP="007759F8">
            <w:pPr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0,5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A85DD" w14:textId="49F550E6" w:rsidR="00C3723D" w:rsidRPr="00BE3A2A" w:rsidRDefault="00C3723D" w:rsidP="007759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Гц</w:t>
            </w:r>
          </w:p>
        </w:tc>
      </w:tr>
      <w:tr w:rsidR="00C3723D" w:rsidRPr="00292BA8" w14:paraId="4D6D190F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3F3A2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63B1D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6FEB" w14:textId="57BB4F7C" w:rsidR="00C3723D" w:rsidRPr="00BE3A2A" w:rsidRDefault="00C3723D" w:rsidP="007759F8">
            <w:pPr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- в диапазоне 10…200 Гц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86E8" w14:textId="3048D153" w:rsidR="00C3723D" w:rsidRPr="00BE3A2A" w:rsidRDefault="00C3723D" w:rsidP="007759F8">
            <w:pPr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42CDF" w14:textId="632D5EEB" w:rsidR="00C3723D" w:rsidRPr="00BE3A2A" w:rsidRDefault="00C3723D" w:rsidP="007759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Гц</w:t>
            </w:r>
          </w:p>
        </w:tc>
      </w:tr>
      <w:tr w:rsidR="00C3723D" w:rsidRPr="00292BA8" w14:paraId="77462A58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E0322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B0752" w14:textId="77777777" w:rsidR="00C3723D" w:rsidRPr="00292BA8" w:rsidRDefault="00C3723D" w:rsidP="0077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91B6" w14:textId="2F7DD2B7" w:rsidR="00C3723D" w:rsidRPr="00BE3A2A" w:rsidRDefault="00C3723D" w:rsidP="007759F8">
            <w:pPr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Глубина амплитудной модуляции выходного сигнала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9A15" w14:textId="45D268D1" w:rsidR="00C3723D" w:rsidRPr="00BE3A2A" w:rsidRDefault="00C3723D" w:rsidP="007759F8">
            <w:pPr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от 0 до 100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1DC7D" w14:textId="27B9A6EA" w:rsidR="00C3723D" w:rsidRPr="00BE3A2A" w:rsidRDefault="00C3723D" w:rsidP="007759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%</w:t>
            </w:r>
          </w:p>
        </w:tc>
      </w:tr>
      <w:tr w:rsidR="000F7EFB" w:rsidRPr="00292BA8" w14:paraId="31D6C30D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6691F" w14:textId="77777777" w:rsidR="000F7EFB" w:rsidRPr="00292BA8" w:rsidRDefault="000F7EFB" w:rsidP="000F7E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B880A" w14:textId="77777777" w:rsidR="000F7EFB" w:rsidRPr="00292BA8" w:rsidRDefault="000F7EFB" w:rsidP="000F7E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CB8C" w14:textId="013A3700" w:rsidR="000F7EFB" w:rsidRPr="00BE3A2A" w:rsidRDefault="000F7EFB" w:rsidP="000F7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Шаг </w:t>
            </w:r>
            <w:r w:rsidRPr="00BE3A2A">
              <w:rPr>
                <w:sz w:val="16"/>
                <w:szCs w:val="16"/>
              </w:rPr>
              <w:t>амплитудной модуляции выходного сигнала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AF46" w14:textId="6C0F042C" w:rsidR="000F7EFB" w:rsidRPr="00BE3A2A" w:rsidRDefault="000F7EFB" w:rsidP="000F7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47DC2E" w14:textId="4C8165C7" w:rsidR="000F7EFB" w:rsidRPr="00BE3A2A" w:rsidRDefault="000F7EFB" w:rsidP="000F7E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%</w:t>
            </w:r>
          </w:p>
        </w:tc>
      </w:tr>
      <w:tr w:rsidR="000F7EFB" w:rsidRPr="00292BA8" w14:paraId="6040DBAF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37E76" w14:textId="77777777" w:rsidR="000F7EFB" w:rsidRPr="00292BA8" w:rsidRDefault="000F7EFB" w:rsidP="000F7E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755E6" w14:textId="77777777" w:rsidR="000F7EFB" w:rsidRPr="00292BA8" w:rsidRDefault="000F7EFB" w:rsidP="000F7E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3B02" w14:textId="05BE199B" w:rsidR="000F7EFB" w:rsidRPr="00BE3A2A" w:rsidRDefault="000F7EFB" w:rsidP="000F7EFB">
            <w:pPr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Предустановленные программы в памяти аппарата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AFA4" w14:textId="6ED6193D" w:rsidR="000F7EFB" w:rsidRPr="00BE3A2A" w:rsidRDefault="000F7EFB" w:rsidP="000F7EFB">
            <w:pPr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наличие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E20058" w14:textId="77777777" w:rsidR="000F7EFB" w:rsidRPr="00BE3A2A" w:rsidRDefault="000F7EFB" w:rsidP="000F7E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F7EFB" w:rsidRPr="00292BA8" w14:paraId="4AF76FFB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387C8" w14:textId="77777777" w:rsidR="000F7EFB" w:rsidRPr="00292BA8" w:rsidRDefault="000F7EFB" w:rsidP="000F7E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CE523" w14:textId="77777777" w:rsidR="000F7EFB" w:rsidRPr="00292BA8" w:rsidRDefault="000F7EFB" w:rsidP="000F7E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559E" w14:textId="78FB9562" w:rsidR="000F7EFB" w:rsidRPr="00BE3A2A" w:rsidRDefault="000F7EFB" w:rsidP="000F7EFB">
            <w:pPr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Количество предустановленных программ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6970" w14:textId="3BA3D2E8" w:rsidR="000F7EFB" w:rsidRPr="00BE3A2A" w:rsidRDefault="000F7EFB" w:rsidP="000F7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6DBBC3" w14:textId="754A45C1" w:rsidR="000F7EFB" w:rsidRPr="00BE3A2A" w:rsidRDefault="000F7EFB" w:rsidP="000F7E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шт.</w:t>
            </w:r>
          </w:p>
        </w:tc>
      </w:tr>
      <w:tr w:rsidR="000F7EFB" w:rsidRPr="00292BA8" w14:paraId="02FC6EB2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FE968" w14:textId="77777777" w:rsidR="000F7EFB" w:rsidRPr="00292BA8" w:rsidRDefault="000F7EFB" w:rsidP="000F7E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9F513" w14:textId="77777777" w:rsidR="000F7EFB" w:rsidRPr="00292BA8" w:rsidRDefault="000F7EFB" w:rsidP="000F7E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BFE1" w14:textId="5777EF80" w:rsidR="000F7EFB" w:rsidRPr="00BE3A2A" w:rsidRDefault="000F7EFB" w:rsidP="000F7EFB">
            <w:pPr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 xml:space="preserve">Количество программ </w:t>
            </w:r>
            <w:proofErr w:type="spellStart"/>
            <w:r w:rsidRPr="00BE3A2A">
              <w:rPr>
                <w:sz w:val="16"/>
                <w:szCs w:val="16"/>
              </w:rPr>
              <w:t>амплипульстерапии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FCBE" w14:textId="50895728" w:rsidR="000F7EFB" w:rsidRPr="00BE3A2A" w:rsidRDefault="000F7EFB" w:rsidP="000F7EFB">
            <w:pPr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8F557" w14:textId="42B81130" w:rsidR="000F7EFB" w:rsidRPr="00BE3A2A" w:rsidRDefault="000F7EFB" w:rsidP="000F7E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шт.</w:t>
            </w:r>
          </w:p>
        </w:tc>
      </w:tr>
      <w:tr w:rsidR="000F7EFB" w:rsidRPr="00292BA8" w14:paraId="3A340D71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3734B" w14:textId="77777777" w:rsidR="000F7EFB" w:rsidRPr="00292BA8" w:rsidRDefault="000F7EFB" w:rsidP="000F7E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AF1DE" w14:textId="77777777" w:rsidR="000F7EFB" w:rsidRPr="00292BA8" w:rsidRDefault="000F7EFB" w:rsidP="000F7E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A185" w14:textId="12CA7DF8" w:rsidR="000F7EFB" w:rsidRPr="00BE3A2A" w:rsidRDefault="000F7EFB" w:rsidP="000F7EFB">
            <w:pPr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Габаритные размеры корпуса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5D49" w14:textId="7D2AD692" w:rsidR="000F7EFB" w:rsidRPr="00BE3A2A" w:rsidRDefault="000F7EFB" w:rsidP="000F7EFB">
            <w:pPr>
              <w:jc w:val="center"/>
              <w:rPr>
                <w:sz w:val="16"/>
                <w:szCs w:val="16"/>
              </w:rPr>
            </w:pPr>
            <w:proofErr w:type="spellStart"/>
            <w:r w:rsidRPr="00BE3A2A">
              <w:rPr>
                <w:sz w:val="16"/>
                <w:szCs w:val="16"/>
              </w:rPr>
              <w:t>280</w:t>
            </w:r>
            <w:r>
              <w:rPr>
                <w:sz w:val="16"/>
                <w:szCs w:val="16"/>
              </w:rPr>
              <w:t>х200х120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6977A2" w14:textId="77777777" w:rsidR="000F7EFB" w:rsidRPr="00BE3A2A" w:rsidRDefault="000F7EFB" w:rsidP="000F7E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мм</w:t>
            </w:r>
          </w:p>
        </w:tc>
      </w:tr>
      <w:tr w:rsidR="000F7EFB" w:rsidRPr="00292BA8" w14:paraId="451C73EC" w14:textId="77777777" w:rsidTr="00BA33C9">
        <w:trPr>
          <w:trHeight w:val="107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E2247" w14:textId="77777777" w:rsidR="000F7EFB" w:rsidRPr="00292BA8" w:rsidRDefault="000F7EFB" w:rsidP="000F7E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5F860" w14:textId="77777777" w:rsidR="000F7EFB" w:rsidRPr="00292BA8" w:rsidRDefault="000F7EFB" w:rsidP="000F7E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5B01" w14:textId="3C84D376" w:rsidR="000F7EFB" w:rsidRPr="00410F80" w:rsidRDefault="000F7EFB" w:rsidP="000F7EFB">
            <w:pPr>
              <w:rPr>
                <w:sz w:val="16"/>
                <w:szCs w:val="16"/>
              </w:rPr>
            </w:pPr>
            <w:r w:rsidRPr="00BE3A2A">
              <w:rPr>
                <w:i/>
                <w:iCs/>
                <w:sz w:val="16"/>
                <w:szCs w:val="16"/>
              </w:rPr>
              <w:t>Комплект</w:t>
            </w:r>
            <w:r>
              <w:rPr>
                <w:i/>
                <w:iCs/>
                <w:sz w:val="16"/>
                <w:szCs w:val="16"/>
              </w:rPr>
              <w:t xml:space="preserve"> поставки</w:t>
            </w:r>
            <w:r w:rsidRPr="00BE3A2A"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3749" w14:textId="77777777" w:rsidR="000F7EFB" w:rsidRPr="00410F80" w:rsidRDefault="000F7EFB" w:rsidP="000F7E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BEA85" w14:textId="77777777" w:rsidR="000F7EFB" w:rsidRPr="00410F80" w:rsidRDefault="000F7EFB" w:rsidP="000F7E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F7EFB" w:rsidRPr="00292BA8" w14:paraId="59D85E8A" w14:textId="77777777" w:rsidTr="00BA33C9">
        <w:trPr>
          <w:trHeight w:val="117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80457" w14:textId="77777777" w:rsidR="000F7EFB" w:rsidRPr="00292BA8" w:rsidRDefault="000F7EFB" w:rsidP="000F7E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B8095" w14:textId="77777777" w:rsidR="000F7EFB" w:rsidRPr="00292BA8" w:rsidRDefault="000F7EFB" w:rsidP="000F7E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9B16" w14:textId="088C71BE" w:rsidR="000F7EFB" w:rsidRPr="00410F80" w:rsidRDefault="000F7EFB" w:rsidP="000F7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Аппарат </w:t>
            </w:r>
            <w:r w:rsidRPr="00203D49">
              <w:rPr>
                <w:sz w:val="16"/>
                <w:szCs w:val="16"/>
              </w:rPr>
              <w:t>физиотерапевтическ</w:t>
            </w:r>
            <w:r>
              <w:rPr>
                <w:sz w:val="16"/>
                <w:szCs w:val="16"/>
              </w:rPr>
              <w:t>ий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755B" w14:textId="7B2BD090" w:rsidR="000F7EFB" w:rsidRPr="00410F80" w:rsidRDefault="000F7EFB" w:rsidP="000F7E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B50025" w14:textId="3D09D239" w:rsidR="000F7EFB" w:rsidRPr="00410F80" w:rsidRDefault="000F7EFB" w:rsidP="000F7E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</w:tr>
      <w:tr w:rsidR="000F7EFB" w:rsidRPr="00292BA8" w14:paraId="2F7FBDA4" w14:textId="77777777" w:rsidTr="00BA33C9">
        <w:trPr>
          <w:trHeight w:val="93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FC220" w14:textId="77777777" w:rsidR="000F7EFB" w:rsidRPr="00292BA8" w:rsidRDefault="000F7EFB" w:rsidP="000F7E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73857" w14:textId="77777777" w:rsidR="000F7EFB" w:rsidRPr="00292BA8" w:rsidRDefault="000F7EFB" w:rsidP="000F7E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3EF7" w14:textId="4F6AECA2" w:rsidR="000F7EFB" w:rsidRPr="00BE3A2A" w:rsidRDefault="000F7EFB" w:rsidP="000F7EFB">
            <w:pPr>
              <w:rPr>
                <w:sz w:val="16"/>
                <w:szCs w:val="16"/>
              </w:rPr>
            </w:pPr>
            <w:proofErr w:type="spellStart"/>
            <w:r w:rsidRPr="00BE3A2A">
              <w:rPr>
                <w:sz w:val="16"/>
                <w:szCs w:val="16"/>
              </w:rPr>
              <w:t>Токоподвод</w:t>
            </w:r>
            <w:proofErr w:type="spellEnd"/>
            <w:r w:rsidRPr="00BE3A2A">
              <w:rPr>
                <w:sz w:val="16"/>
                <w:szCs w:val="16"/>
              </w:rPr>
              <w:t xml:space="preserve"> однопроводной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7001" w14:textId="5AED21D1" w:rsidR="000F7EFB" w:rsidRPr="00BE3A2A" w:rsidRDefault="000F7EFB" w:rsidP="000F7E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2D43F" w14:textId="3CD29C7D" w:rsidR="000F7EFB" w:rsidRPr="00BE3A2A" w:rsidRDefault="000F7EFB" w:rsidP="000F7E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шт.</w:t>
            </w:r>
          </w:p>
        </w:tc>
      </w:tr>
      <w:tr w:rsidR="000F7EFB" w:rsidRPr="00292BA8" w14:paraId="589A674E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AFB24" w14:textId="77777777" w:rsidR="000F7EFB" w:rsidRPr="00292BA8" w:rsidRDefault="000F7EFB" w:rsidP="000F7E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1879F" w14:textId="77777777" w:rsidR="000F7EFB" w:rsidRPr="00292BA8" w:rsidRDefault="000F7EFB" w:rsidP="000F7E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95AF" w14:textId="77777777" w:rsidR="000F7EFB" w:rsidRPr="00BE3A2A" w:rsidRDefault="000F7EFB" w:rsidP="000F7EFB">
            <w:pPr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Разветвитель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39E1" w14:textId="5637325B" w:rsidR="000F7EFB" w:rsidRPr="00BE3A2A" w:rsidRDefault="000F7EFB" w:rsidP="000F7E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46EBE" w14:textId="76CA41B2" w:rsidR="000F7EFB" w:rsidRPr="00BE3A2A" w:rsidRDefault="000F7EFB" w:rsidP="000F7E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шт.</w:t>
            </w:r>
          </w:p>
        </w:tc>
      </w:tr>
      <w:tr w:rsidR="000F7EFB" w:rsidRPr="00292BA8" w14:paraId="30E62E1D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15129" w14:textId="77777777" w:rsidR="000F7EFB" w:rsidRPr="00292BA8" w:rsidRDefault="000F7EFB" w:rsidP="000F7E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35D59" w14:textId="77777777" w:rsidR="000F7EFB" w:rsidRPr="00292BA8" w:rsidRDefault="000F7EFB" w:rsidP="000F7E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F5CC" w14:textId="1BC58926" w:rsidR="000F7EFB" w:rsidRPr="00BE3A2A" w:rsidRDefault="000F7EFB" w:rsidP="000F7EFB">
            <w:pPr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Электрод физиотерапевтический многоразовый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847A" w14:textId="1E93A853" w:rsidR="000F7EFB" w:rsidRPr="00BE3A2A" w:rsidRDefault="000F7EFB" w:rsidP="000F7E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B10F6A" w14:textId="6722DEB9" w:rsidR="000F7EFB" w:rsidRPr="00BE3A2A" w:rsidRDefault="000F7EFB" w:rsidP="000F7E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шт.</w:t>
            </w:r>
          </w:p>
        </w:tc>
      </w:tr>
      <w:tr w:rsidR="000F7EFB" w:rsidRPr="00292BA8" w14:paraId="40DD91AA" w14:textId="77777777" w:rsidTr="00BA33C9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A11E0" w14:textId="77777777" w:rsidR="000F7EFB" w:rsidRPr="00292BA8" w:rsidRDefault="000F7EFB" w:rsidP="000F7E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C7F7E" w14:textId="77777777" w:rsidR="000F7EFB" w:rsidRPr="00292BA8" w:rsidRDefault="000F7EFB" w:rsidP="000F7E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 w:val="16"/>
                <w:szCs w:val="16"/>
                <w:lang w:bidi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B254" w14:textId="50968CCA" w:rsidR="000F7EFB" w:rsidRPr="00BE3A2A" w:rsidRDefault="000F7EFB" w:rsidP="000F7EFB">
            <w:pPr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Электрод адгезивный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2B23" w14:textId="21AD34C6" w:rsidR="000F7EFB" w:rsidRPr="00BE3A2A" w:rsidRDefault="000F7EFB" w:rsidP="000F7E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CC9D7" w14:textId="48474525" w:rsidR="000F7EFB" w:rsidRPr="00BE3A2A" w:rsidRDefault="000F7EFB" w:rsidP="000F7E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3A2A">
              <w:rPr>
                <w:sz w:val="16"/>
                <w:szCs w:val="16"/>
              </w:rPr>
              <w:t>шт.</w:t>
            </w:r>
          </w:p>
        </w:tc>
      </w:tr>
    </w:tbl>
    <w:p w14:paraId="31C1E13C" w14:textId="5CAE207E" w:rsidR="00C32B4D" w:rsidRPr="007B692E" w:rsidRDefault="00C32B4D" w:rsidP="007B692E"/>
    <w:sectPr w:rsidR="00C32B4D" w:rsidRPr="007B692E" w:rsidSect="00C3723D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58"/>
    <w:rsid w:val="0006008C"/>
    <w:rsid w:val="000717AB"/>
    <w:rsid w:val="00087596"/>
    <w:rsid w:val="000F7EFB"/>
    <w:rsid w:val="001077E1"/>
    <w:rsid w:val="0017560B"/>
    <w:rsid w:val="001B75BB"/>
    <w:rsid w:val="001F6177"/>
    <w:rsid w:val="00203D49"/>
    <w:rsid w:val="0030605C"/>
    <w:rsid w:val="00362E2E"/>
    <w:rsid w:val="004723EE"/>
    <w:rsid w:val="004C6C65"/>
    <w:rsid w:val="004E6892"/>
    <w:rsid w:val="005241BB"/>
    <w:rsid w:val="005C2C9E"/>
    <w:rsid w:val="005C7BD4"/>
    <w:rsid w:val="00611B57"/>
    <w:rsid w:val="006166F0"/>
    <w:rsid w:val="00633B58"/>
    <w:rsid w:val="006B490B"/>
    <w:rsid w:val="006C51E7"/>
    <w:rsid w:val="00744D3C"/>
    <w:rsid w:val="007759F8"/>
    <w:rsid w:val="007B1208"/>
    <w:rsid w:val="007B692E"/>
    <w:rsid w:val="007F53E3"/>
    <w:rsid w:val="008214FC"/>
    <w:rsid w:val="00865CFF"/>
    <w:rsid w:val="008F23A5"/>
    <w:rsid w:val="00921409"/>
    <w:rsid w:val="00980FF0"/>
    <w:rsid w:val="00A01D89"/>
    <w:rsid w:val="00A46C77"/>
    <w:rsid w:val="00A73E89"/>
    <w:rsid w:val="00B3749C"/>
    <w:rsid w:val="00B45D5A"/>
    <w:rsid w:val="00B769E9"/>
    <w:rsid w:val="00B92232"/>
    <w:rsid w:val="00BA33C9"/>
    <w:rsid w:val="00BE3A2A"/>
    <w:rsid w:val="00C32B4D"/>
    <w:rsid w:val="00C3723D"/>
    <w:rsid w:val="00F76341"/>
    <w:rsid w:val="00F84E2B"/>
    <w:rsid w:val="00F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6377"/>
  <w15:chartTrackingRefBased/>
  <w15:docId w15:val="{5EA70E10-F905-48A6-8A8A-1AC3D4A2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D4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ktru/ktruCard/ktru-description.html?itemId=69976&amp;backUrl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F0ECD-F69E-45AE-9830-F1DE9715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15</cp:revision>
  <cp:lastPrinted>2025-03-06T12:27:00Z</cp:lastPrinted>
  <dcterms:created xsi:type="dcterms:W3CDTF">2024-11-22T08:12:00Z</dcterms:created>
  <dcterms:modified xsi:type="dcterms:W3CDTF">2025-03-07T09:21:00Z</dcterms:modified>
</cp:coreProperties>
</file>